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66A2" w14:textId="5C0145F9" w:rsidR="006C318D" w:rsidRPr="00E005D1" w:rsidRDefault="00E005D1">
      <w:r>
        <w:t xml:space="preserve">Stephan </w:t>
      </w:r>
      <w:proofErr w:type="spellStart"/>
      <w:r>
        <w:t>Koal</w:t>
      </w:r>
      <w:proofErr w:type="spellEnd"/>
      <w:r>
        <w:t xml:space="preserve"> für KVOST, Ed</w:t>
      </w:r>
      <w:r w:rsidR="002255F2">
        <w:t>uard</w:t>
      </w:r>
      <w:r w:rsidR="002255F2">
        <w:t xml:space="preserve"> </w:t>
      </w:r>
      <w:proofErr w:type="spellStart"/>
      <w:r>
        <w:t>Compere</w:t>
      </w:r>
      <w:proofErr w:type="spellEnd"/>
      <w:r>
        <w:t xml:space="preserve"> et al.  (Hrsg.), </w:t>
      </w:r>
      <w:r>
        <w:rPr>
          <w:i/>
        </w:rPr>
        <w:t>CLARA MOSCH: und frühe</w:t>
      </w:r>
      <w:r w:rsidR="002255F2">
        <w:rPr>
          <w:i/>
        </w:rPr>
        <w:t xml:space="preserve"> </w:t>
      </w:r>
      <w:r>
        <w:rPr>
          <w:i/>
        </w:rPr>
        <w:t>Ku</w:t>
      </w:r>
      <w:r w:rsidR="002255F2">
        <w:rPr>
          <w:i/>
        </w:rPr>
        <w:t>n</w:t>
      </w:r>
      <w:r>
        <w:rPr>
          <w:i/>
        </w:rPr>
        <w:t>st</w:t>
      </w:r>
      <w:r w:rsidR="002255F2">
        <w:rPr>
          <w:i/>
        </w:rPr>
        <w:softHyphen/>
      </w:r>
      <w:r>
        <w:rPr>
          <w:i/>
        </w:rPr>
        <w:t>aktionen in der DDR</w:t>
      </w:r>
      <w:r>
        <w:t xml:space="preserve">. </w:t>
      </w:r>
      <w:r w:rsidR="00064218">
        <w:t xml:space="preserve">DCV Dr. </w:t>
      </w:r>
      <w:proofErr w:type="spellStart"/>
      <w:r w:rsidR="00064218">
        <w:t>Cantz‘sche</w:t>
      </w:r>
      <w:proofErr w:type="spellEnd"/>
      <w:r w:rsidR="00064218">
        <w:t xml:space="preserve"> </w:t>
      </w:r>
      <w:r w:rsidR="002255F2">
        <w:t>Verlagsgesellschaft</w:t>
      </w:r>
      <w:r w:rsidR="002255F2">
        <w:t xml:space="preserve"> </w:t>
      </w:r>
      <w:r w:rsidR="003778EA">
        <w:t xml:space="preserve">Berlin </w:t>
      </w:r>
      <w:r w:rsidR="002255F2">
        <w:t xml:space="preserve">2024, </w:t>
      </w:r>
      <w:r>
        <w:t>ISBN 978-3-96912-178-8</w:t>
      </w:r>
    </w:p>
    <w:sectPr w:rsidR="006C318D" w:rsidRPr="00E005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D1"/>
    <w:rsid w:val="00064218"/>
    <w:rsid w:val="002255F2"/>
    <w:rsid w:val="002E328C"/>
    <w:rsid w:val="003778EA"/>
    <w:rsid w:val="003B3889"/>
    <w:rsid w:val="006C318D"/>
    <w:rsid w:val="007C2A80"/>
    <w:rsid w:val="00A7231A"/>
    <w:rsid w:val="00E0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6670"/>
  <w15:chartTrackingRefBased/>
  <w15:docId w15:val="{03530414-075E-4606-BD4E-2A2277F8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0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005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05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005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05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05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05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05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0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005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05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05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5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5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5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5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0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005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005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005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005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005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005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0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05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00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3</cp:revision>
  <dcterms:created xsi:type="dcterms:W3CDTF">2024-09-05T08:50:00Z</dcterms:created>
  <dcterms:modified xsi:type="dcterms:W3CDTF">2024-09-05T09:10:00Z</dcterms:modified>
</cp:coreProperties>
</file>